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bookmarkEnd w:id="1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744CBE">
        <w:t>Москва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744CBE">
        <w:rPr>
          <w:i/>
          <w:noProof/>
        </w:rPr>
        <w:t>АО "РН Менеджмент"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44CBE">
        <w:rPr>
          <w:i/>
        </w:rPr>
        <w:t>представителя Д.Е. Куликова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744CBE">
        <w:t>доверенности № 3 от 01.01.2019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roofErr w:type="gramStart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roofErr w:type="gramStart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roofErr w:type="gramEnd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roofErr w:type="gramStart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proofErr w:type="gramEnd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proofErr w:type="gramStart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5756D"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roofErr w:type="gramEnd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proofErr w:type="gramStart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roofErr w:type="gramEnd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proofErr w:type="gramStart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55756D">
        <w:t>10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55756D">
        <w:rPr>
          <w:i/>
          <w:color w:val="FF0000"/>
        </w:rPr>
        <w:t> </w:t>
      </w:r>
      <w:r w:rsidR="0055756D">
        <w:rPr>
          <w:i/>
          <w:color w:val="FF0000"/>
        </w:rPr>
        <w:t> </w:t>
      </w:r>
      <w:r w:rsidR="0055756D">
        <w:rPr>
          <w:i/>
          <w:color w:val="FF0000"/>
        </w:rPr>
        <w:t> </w:t>
      </w:r>
      <w:r w:rsidR="0055756D">
        <w:rPr>
          <w:i/>
          <w:color w:val="FF0000"/>
        </w:rPr>
        <w:t> </w:t>
      </w:r>
      <w:r w:rsidR="0055756D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8"/>
    </w:p>
    <w:p w:rsidR="00914D31" w:rsidRPr="00744CBE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55756D">
        <w:rPr>
          <w:i/>
          <w:color w:val="FF0000"/>
        </w:rPr>
        <w:t> </w:t>
      </w:r>
      <w:r w:rsidR="0055756D">
        <w:rPr>
          <w:i/>
          <w:color w:val="FF0000"/>
        </w:rPr>
        <w:t> </w:t>
      </w:r>
      <w:r w:rsidR="0055756D">
        <w:rPr>
          <w:i/>
          <w:color w:val="FF0000"/>
        </w:rPr>
        <w:t> </w:t>
      </w:r>
      <w:r w:rsidR="0055756D">
        <w:rPr>
          <w:i/>
          <w:color w:val="FF0000"/>
        </w:rPr>
        <w:t> </w:t>
      </w:r>
      <w:r w:rsidR="0055756D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 w:rsidR="0055756D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5756D" w:rsidRPr="0055756D">
        <w:t xml:space="preserve">Россия, 125284, г. Москва, ул. Беговая, д. 3, стр.1 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товарную накладную по форме ТОРГ-12, установленной Приложением №3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55756D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55756D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55756D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55756D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55756D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55756D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>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roofErr w:type="gramEnd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roofErr w:type="gramStart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55756D">
        <w:t> </w:t>
      </w:r>
      <w:r w:rsidR="0055756D">
        <w:t> </w:t>
      </w:r>
      <w:r w:rsidR="0055756D">
        <w:t> </w:t>
      </w:r>
      <w:r w:rsidR="0055756D">
        <w:t> </w:t>
      </w:r>
      <w:r w:rsidR="0055756D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 w:rsidR="0055756D">
        <w:t> </w:t>
      </w:r>
      <w:r w:rsidR="0055756D">
        <w:t> </w:t>
      </w:r>
      <w:r w:rsidR="0055756D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55756D">
        <w:t> </w:t>
      </w:r>
      <w:r w:rsidR="0055756D">
        <w:t> </w:t>
      </w:r>
      <w:r w:rsidR="0055756D">
        <w:t> </w:t>
      </w:r>
      <w:r w:rsidR="0055756D">
        <w:t> </w:t>
      </w:r>
      <w:r w:rsidR="0055756D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5756D" w:rsidRPr="0055756D">
              <w:t>125284, г. Москва, ул. Беговая</w:t>
            </w:r>
            <w:r w:rsidR="0055756D">
              <w:t xml:space="preserve">, </w:t>
            </w:r>
            <w:r w:rsidR="0055756D" w:rsidRPr="0055756D">
              <w:t>д. 3, стр.1 этаж 2, 2А-84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5756D" w:rsidRPr="0055756D">
              <w:rPr>
                <w:noProof/>
              </w:rPr>
              <w:t xml:space="preserve">Россия, 125284, г. Москва, ул. Беговая, д. 3, стр.1 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 w:rsidR="0055756D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5756D" w:rsidRPr="0055756D">
              <w:t>+7 (499) 517-88-88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55756D" w:rsidRDefault="009A28EE" w:rsidP="0055756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55756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55756D">
              <w:rPr>
                <w:lang w:val="en-US"/>
              </w:rPr>
              <w:t>:</w:t>
            </w:r>
            <w:r w:rsidRPr="0055756D">
              <w:rPr>
                <w:lang w:val="en-US"/>
              </w:rPr>
              <w:t xml:space="preserve"> </w:t>
            </w:r>
            <w:r w:rsidR="00C0430C" w:rsidRPr="0055756D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55756D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55756D" w:rsidRPr="0055756D">
              <w:rPr>
                <w:lang w:val="en-US"/>
              </w:rPr>
              <w:t>RNM@rosneft.ru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55756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5756D" w:rsidRPr="0055756D">
              <w:t>7705481874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5756D" w:rsidRPr="0055756D">
              <w:t>774850001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5756D" w:rsidRPr="0055756D">
              <w:t>13532939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5756D">
              <w:t>46.90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5756D" w:rsidRPr="0055756D">
              <w:t>40702810600000005108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5756D" w:rsidRPr="0055756D"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5756D" w:rsidRPr="0055756D">
              <w:t xml:space="preserve">«ВБРР», (АО) г. Москва 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5756D" w:rsidRPr="0055756D"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5756D">
              <w:rPr>
                <w:i/>
                <w:iCs/>
                <w:noProof/>
                <w:shd w:val="clear" w:color="auto" w:fill="D9D9D9"/>
              </w:rPr>
              <w:t>Представитель АО "РН Менеджмент" на основании доверенности № 3 от 01.01.2019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5756D">
              <w:rPr>
                <w:i/>
                <w:iCs/>
                <w:noProof/>
              </w:rPr>
              <w:t>Д.Е. Куликов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CBE" w:rsidRDefault="00744CBE" w:rsidP="002B5D5A">
      <w:pPr>
        <w:spacing w:after="0" w:line="240" w:lineRule="auto"/>
      </w:pPr>
      <w:r>
        <w:separator/>
      </w:r>
    </w:p>
  </w:endnote>
  <w:endnote w:type="continuationSeparator" w:id="0">
    <w:p w:rsidR="00744CBE" w:rsidRDefault="00744CB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CBE" w:rsidRDefault="00744C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CBE" w:rsidRDefault="00744CB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5756D" w:rsidRPr="0055756D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744CBE" w:rsidRDefault="00744C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CBE" w:rsidRDefault="00744C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CBE" w:rsidRDefault="00744CBE" w:rsidP="002B5D5A">
      <w:pPr>
        <w:spacing w:after="0" w:line="240" w:lineRule="auto"/>
      </w:pPr>
      <w:r>
        <w:separator/>
      </w:r>
    </w:p>
  </w:footnote>
  <w:footnote w:type="continuationSeparator" w:id="0">
    <w:p w:rsidR="00744CBE" w:rsidRDefault="00744CB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CBE" w:rsidRDefault="00744CB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CBE" w:rsidRDefault="00744CB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CBE" w:rsidRDefault="00744CB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 w:cryptProviderType="rsaFull" w:cryptAlgorithmClass="hash" w:cryptAlgorithmType="typeAny" w:cryptAlgorithmSid="4" w:cryptSpinCount="100000" w:hash="WqcZCmyTPjivtLLp4Ms3LqDtUYY=" w:salt="h/lXcGmaK5S+09KH+nKwW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5756D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44CBE"/>
    <w:rsid w:val="00761D3C"/>
    <w:rsid w:val="00792EC6"/>
    <w:rsid w:val="0079336D"/>
    <w:rsid w:val="007C50C5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C4501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1753E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BF989-16BF-413E-B69D-C2CB386C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7170</Words>
  <Characters>40872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Егоркина Жанна Владимировна</cp:lastModifiedBy>
  <cp:revision>3</cp:revision>
  <dcterms:created xsi:type="dcterms:W3CDTF">2019-08-20T16:15:00Z</dcterms:created>
  <dcterms:modified xsi:type="dcterms:W3CDTF">2019-09-30T12:22:00Z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NLJwFBzHLTtX00002X166m</vt:lpwstr>
  </property>
</Properties>
</file>